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152" w14:textId="4811E135" w:rsidR="002F1D89" w:rsidRDefault="00337616" w:rsidP="005748B7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ANEXO V</w:t>
      </w:r>
      <w:r w:rsidR="005748B7">
        <w:rPr>
          <w:b/>
          <w:bCs/>
          <w:sz w:val="24"/>
          <w:szCs w:val="24"/>
        </w:rPr>
        <w:t xml:space="preserve"> - </w:t>
      </w:r>
      <w:r>
        <w:rPr>
          <w:b/>
          <w:bCs/>
          <w:color w:val="000000"/>
          <w:sz w:val="24"/>
          <w:szCs w:val="24"/>
        </w:rPr>
        <w:t>RELAÇÃO DE PAGAMENTOS</w:t>
      </w:r>
    </w:p>
    <w:p w14:paraId="00000153" w14:textId="77777777" w:rsidR="002F1D89" w:rsidRDefault="002F1D89" w:rsidP="00454CD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154" w14:textId="77777777" w:rsidR="002F1D89" w:rsidRDefault="002F1D89" w:rsidP="00454CD6">
      <w:pPr>
        <w:rPr>
          <w:b/>
          <w:bCs/>
          <w:sz w:val="12"/>
          <w:szCs w:val="12"/>
        </w:rPr>
      </w:pPr>
    </w:p>
    <w:tbl>
      <w:tblPr>
        <w:tblStyle w:val="a4"/>
        <w:tblW w:w="15011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79"/>
        <w:gridCol w:w="1985"/>
        <w:gridCol w:w="6547"/>
      </w:tblGrid>
      <w:tr w:rsidR="002F1D89" w14:paraId="40A7C76A" w14:textId="77777777" w:rsidTr="00A41E95">
        <w:trPr>
          <w:trHeight w:val="414"/>
          <w:jc w:val="center"/>
        </w:trPr>
        <w:tc>
          <w:tcPr>
            <w:tcW w:w="15011" w:type="dxa"/>
            <w:gridSpan w:val="3"/>
          </w:tcPr>
          <w:p w14:paraId="00000155" w14:textId="77777777" w:rsidR="002F1D89" w:rsidRDefault="00337616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Título do Projeto</w:t>
            </w:r>
          </w:p>
        </w:tc>
      </w:tr>
      <w:tr w:rsidR="002F1D89" w14:paraId="7F99F67C" w14:textId="77777777" w:rsidTr="00A41E95">
        <w:trPr>
          <w:trHeight w:val="828"/>
          <w:jc w:val="center"/>
        </w:trPr>
        <w:tc>
          <w:tcPr>
            <w:tcW w:w="6479" w:type="dxa"/>
          </w:tcPr>
          <w:p w14:paraId="00000158" w14:textId="77777777" w:rsidR="002F1D89" w:rsidRDefault="00337616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Beneficiário(a) do Auxílio e Responsável pelas Informações</w:t>
            </w:r>
          </w:p>
        </w:tc>
        <w:tc>
          <w:tcPr>
            <w:tcW w:w="1985" w:type="dxa"/>
          </w:tcPr>
          <w:p w14:paraId="00000159" w14:textId="77777777" w:rsidR="002F1D89" w:rsidRDefault="00337616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Nº conta</w:t>
            </w:r>
          </w:p>
        </w:tc>
        <w:tc>
          <w:tcPr>
            <w:tcW w:w="6547" w:type="dxa"/>
          </w:tcPr>
          <w:p w14:paraId="0000015A" w14:textId="77777777" w:rsidR="002F1D89" w:rsidRDefault="00337616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</w:t>
            </w:r>
          </w:p>
        </w:tc>
      </w:tr>
    </w:tbl>
    <w:p w14:paraId="0000015B" w14:textId="77777777" w:rsidR="002F1D89" w:rsidRDefault="002F1D89" w:rsidP="00454CD6">
      <w:pPr>
        <w:rPr>
          <w:b/>
          <w:bCs/>
          <w:sz w:val="20"/>
          <w:szCs w:val="20"/>
        </w:rPr>
      </w:pPr>
    </w:p>
    <w:tbl>
      <w:tblPr>
        <w:tblStyle w:val="a5"/>
        <w:tblW w:w="15026" w:type="dxa"/>
        <w:tblInd w:w="-2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1"/>
        <w:gridCol w:w="1675"/>
        <w:gridCol w:w="1397"/>
        <w:gridCol w:w="1958"/>
        <w:gridCol w:w="3461"/>
        <w:gridCol w:w="1256"/>
        <w:gridCol w:w="4298"/>
      </w:tblGrid>
      <w:tr w:rsidR="002F1D89" w14:paraId="5091F01A" w14:textId="77777777" w:rsidTr="006571B4">
        <w:trPr>
          <w:trHeight w:val="1240"/>
        </w:trPr>
        <w:tc>
          <w:tcPr>
            <w:tcW w:w="981" w:type="dxa"/>
            <w:vAlign w:val="center"/>
          </w:tcPr>
          <w:p w14:paraId="0000015D" w14:textId="77777777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1675" w:type="dxa"/>
            <w:vAlign w:val="center"/>
          </w:tcPr>
          <w:p w14:paraId="0000015E" w14:textId="77777777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Nº Fatura/Nota</w:t>
            </w:r>
          </w:p>
          <w:p w14:paraId="0000015F" w14:textId="77777777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Fiscal/Recibo</w:t>
            </w:r>
          </w:p>
        </w:tc>
        <w:tc>
          <w:tcPr>
            <w:tcW w:w="1397" w:type="dxa"/>
            <w:vAlign w:val="center"/>
          </w:tcPr>
          <w:p w14:paraId="00000160" w14:textId="6AFC521E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1"/>
              </w:tabs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Data Nota Fiscal</w:t>
            </w:r>
            <w:r w:rsidR="00454CD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ou</w:t>
            </w:r>
          </w:p>
          <w:p w14:paraId="00000161" w14:textId="77777777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Recibo</w:t>
            </w:r>
          </w:p>
        </w:tc>
        <w:tc>
          <w:tcPr>
            <w:tcW w:w="1958" w:type="dxa"/>
            <w:vAlign w:val="center"/>
          </w:tcPr>
          <w:p w14:paraId="00000162" w14:textId="7FF1FBEE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5"/>
              </w:tabs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Tipo de despesa (CUSTEIO</w:t>
            </w:r>
            <w:r w:rsidR="00454CD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ou</w:t>
            </w:r>
          </w:p>
          <w:p w14:paraId="00000163" w14:textId="77777777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CAPITAL)</w:t>
            </w:r>
          </w:p>
        </w:tc>
        <w:tc>
          <w:tcPr>
            <w:tcW w:w="3461" w:type="dxa"/>
            <w:vAlign w:val="center"/>
          </w:tcPr>
          <w:p w14:paraId="00000164" w14:textId="77777777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Favorecido(a) e Finalidade</w:t>
            </w:r>
          </w:p>
        </w:tc>
        <w:tc>
          <w:tcPr>
            <w:tcW w:w="1256" w:type="dxa"/>
            <w:vAlign w:val="center"/>
          </w:tcPr>
          <w:p w14:paraId="00000165" w14:textId="77777777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Valor</w:t>
            </w:r>
          </w:p>
        </w:tc>
        <w:tc>
          <w:tcPr>
            <w:tcW w:w="4298" w:type="dxa"/>
            <w:vAlign w:val="center"/>
          </w:tcPr>
          <w:p w14:paraId="00000166" w14:textId="77777777" w:rsidR="002F1D89" w:rsidRDefault="00337616" w:rsidP="00A41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Justificativa de Preço</w:t>
            </w:r>
          </w:p>
        </w:tc>
      </w:tr>
      <w:tr w:rsidR="002F1D89" w14:paraId="09B4F56F" w14:textId="77777777" w:rsidTr="006571B4">
        <w:trPr>
          <w:trHeight w:val="830"/>
        </w:trPr>
        <w:tc>
          <w:tcPr>
            <w:tcW w:w="981" w:type="dxa"/>
          </w:tcPr>
          <w:p w14:paraId="00000167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75" w:type="dxa"/>
          </w:tcPr>
          <w:p w14:paraId="00000168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97" w:type="dxa"/>
          </w:tcPr>
          <w:p w14:paraId="00000169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58" w:type="dxa"/>
          </w:tcPr>
          <w:p w14:paraId="0000016A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461" w:type="dxa"/>
          </w:tcPr>
          <w:p w14:paraId="0000016B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56" w:type="dxa"/>
          </w:tcPr>
          <w:p w14:paraId="0000016C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98" w:type="dxa"/>
          </w:tcPr>
          <w:p w14:paraId="0000016D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F1D89" w14:paraId="7E384A95" w14:textId="77777777" w:rsidTr="006571B4">
        <w:trPr>
          <w:trHeight w:val="827"/>
        </w:trPr>
        <w:tc>
          <w:tcPr>
            <w:tcW w:w="981" w:type="dxa"/>
          </w:tcPr>
          <w:p w14:paraId="0000016E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75" w:type="dxa"/>
          </w:tcPr>
          <w:p w14:paraId="0000016F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97" w:type="dxa"/>
          </w:tcPr>
          <w:p w14:paraId="00000170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58" w:type="dxa"/>
          </w:tcPr>
          <w:p w14:paraId="00000171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461" w:type="dxa"/>
          </w:tcPr>
          <w:p w14:paraId="00000172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56" w:type="dxa"/>
          </w:tcPr>
          <w:p w14:paraId="00000173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98" w:type="dxa"/>
          </w:tcPr>
          <w:p w14:paraId="00000174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F1D89" w14:paraId="50923D39" w14:textId="77777777" w:rsidTr="006571B4">
        <w:trPr>
          <w:trHeight w:val="828"/>
        </w:trPr>
        <w:tc>
          <w:tcPr>
            <w:tcW w:w="981" w:type="dxa"/>
          </w:tcPr>
          <w:p w14:paraId="00000175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75" w:type="dxa"/>
          </w:tcPr>
          <w:p w14:paraId="00000176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97" w:type="dxa"/>
          </w:tcPr>
          <w:p w14:paraId="00000177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58" w:type="dxa"/>
          </w:tcPr>
          <w:p w14:paraId="00000178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461" w:type="dxa"/>
          </w:tcPr>
          <w:p w14:paraId="00000179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56" w:type="dxa"/>
          </w:tcPr>
          <w:p w14:paraId="0000017A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98" w:type="dxa"/>
          </w:tcPr>
          <w:p w14:paraId="0000017B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F1D89" w14:paraId="1543A0BB" w14:textId="77777777" w:rsidTr="006571B4">
        <w:trPr>
          <w:trHeight w:val="414"/>
        </w:trPr>
        <w:tc>
          <w:tcPr>
            <w:tcW w:w="9472" w:type="dxa"/>
            <w:gridSpan w:val="5"/>
          </w:tcPr>
          <w:p w14:paraId="0000017C" w14:textId="77777777" w:rsidR="002F1D89" w:rsidRDefault="00337616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56" w:type="dxa"/>
          </w:tcPr>
          <w:p w14:paraId="00000181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98" w:type="dxa"/>
          </w:tcPr>
          <w:p w14:paraId="00000182" w14:textId="77777777" w:rsidR="002F1D89" w:rsidRDefault="002F1D89" w:rsidP="00454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0000183" w14:textId="77777777" w:rsidR="002F1D89" w:rsidRDefault="00337616" w:rsidP="00454CD6">
      <w:pPr>
        <w:rPr>
          <w:sz w:val="24"/>
          <w:szCs w:val="24"/>
        </w:rPr>
      </w:pPr>
      <w:r>
        <w:rPr>
          <w:sz w:val="24"/>
          <w:szCs w:val="24"/>
        </w:rPr>
        <w:t>Declaro que as despesas acima foram pagas e que os materiais, equipamentos e/ou serviços foram recebidos.</w:t>
      </w:r>
    </w:p>
    <w:p w14:paraId="751E7165" w14:textId="77777777" w:rsidR="00454CD6" w:rsidRDefault="00454CD6" w:rsidP="00454CD6">
      <w:pPr>
        <w:tabs>
          <w:tab w:val="left" w:pos="1001"/>
          <w:tab w:val="left" w:pos="1668"/>
          <w:tab w:val="left" w:pos="2391"/>
          <w:tab w:val="left" w:pos="3776"/>
          <w:tab w:val="left" w:pos="7191"/>
        </w:tabs>
        <w:spacing w:line="360" w:lineRule="auto"/>
        <w:rPr>
          <w:sz w:val="24"/>
          <w:szCs w:val="24"/>
        </w:rPr>
      </w:pPr>
    </w:p>
    <w:p w14:paraId="5EE9B462" w14:textId="2819F1AC" w:rsidR="00454CD6" w:rsidRDefault="00454CD6" w:rsidP="00454CD6">
      <w:pPr>
        <w:tabs>
          <w:tab w:val="left" w:pos="1001"/>
          <w:tab w:val="left" w:pos="1668"/>
          <w:tab w:val="left" w:pos="2391"/>
          <w:tab w:val="left" w:pos="3776"/>
          <w:tab w:val="left" w:pos="7191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(Data e local)</w:t>
      </w:r>
    </w:p>
    <w:p w14:paraId="6AE73F65" w14:textId="77777777" w:rsidR="00454CD6" w:rsidRDefault="00454CD6" w:rsidP="00454CD6">
      <w:pPr>
        <w:tabs>
          <w:tab w:val="left" w:pos="1001"/>
          <w:tab w:val="left" w:pos="1668"/>
          <w:tab w:val="left" w:pos="2391"/>
          <w:tab w:val="left" w:pos="3776"/>
          <w:tab w:val="left" w:pos="7191"/>
        </w:tabs>
        <w:spacing w:line="360" w:lineRule="auto"/>
        <w:rPr>
          <w:sz w:val="24"/>
          <w:szCs w:val="24"/>
        </w:rPr>
      </w:pPr>
    </w:p>
    <w:p w14:paraId="31B457A8" w14:textId="25F5590E" w:rsidR="00502D26" w:rsidRDefault="00337616" w:rsidP="00FE6BDF">
      <w:pPr>
        <w:tabs>
          <w:tab w:val="left" w:pos="1001"/>
          <w:tab w:val="left" w:pos="1668"/>
          <w:tab w:val="left" w:pos="2391"/>
          <w:tab w:val="left" w:pos="3776"/>
          <w:tab w:val="left" w:pos="7191"/>
        </w:tabs>
        <w:spacing w:line="360" w:lineRule="auto"/>
        <w:rPr>
          <w:b/>
          <w:bCs/>
          <w:color w:val="000000"/>
          <w:sz w:val="23"/>
          <w:szCs w:val="23"/>
        </w:rPr>
      </w:pPr>
      <w:r>
        <w:rPr>
          <w:sz w:val="24"/>
          <w:szCs w:val="24"/>
        </w:rPr>
        <w:t>Assinatura do(a) beneficiário(a)</w:t>
      </w:r>
    </w:p>
    <w:sectPr w:rsidR="00502D26" w:rsidSect="00FE6BDF">
      <w:headerReference w:type="default" r:id="rId9"/>
      <w:pgSz w:w="16840" w:h="11920" w:orient="landscape"/>
      <w:pgMar w:top="1134" w:right="1134" w:bottom="1134" w:left="1134" w:header="283" w:footer="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49B4D" w14:textId="77777777" w:rsidR="006D17D3" w:rsidRDefault="006D17D3">
      <w:r>
        <w:separator/>
      </w:r>
    </w:p>
  </w:endnote>
  <w:endnote w:type="continuationSeparator" w:id="0">
    <w:p w14:paraId="63A97066" w14:textId="77777777" w:rsidR="006D17D3" w:rsidRDefault="006D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40180FE-EECA-4E23-964A-CB8102B9DB9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AB8B1D64-1FFC-4263-8939-4EEE1001EA7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68FDF3E-F596-44B0-B187-94C26DB050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A6AD26B-844E-47C3-8A1D-E6D9017DC4B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DD58D" w14:textId="77777777" w:rsidR="006D17D3" w:rsidRDefault="006D17D3">
      <w:r>
        <w:separator/>
      </w:r>
    </w:p>
  </w:footnote>
  <w:footnote w:type="continuationSeparator" w:id="0">
    <w:p w14:paraId="1D5E3FF0" w14:textId="77777777" w:rsidR="006D17D3" w:rsidRDefault="006D1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D3952" w14:textId="2D83A571" w:rsidR="00A34F79" w:rsidRDefault="00A34F79" w:rsidP="00A34F79">
    <w:pPr>
      <w:spacing w:before="13"/>
      <w:ind w:left="20"/>
      <w:jc w:val="center"/>
      <w:rPr>
        <w:sz w:val="16"/>
        <w:szCs w:val="16"/>
      </w:rPr>
    </w:pPr>
    <w:r w:rsidRPr="005843B6">
      <w:rPr>
        <w:sz w:val="16"/>
        <w:szCs w:val="16"/>
      </w:rPr>
      <w:t xml:space="preserve">Edital PROPPG Nº </w:t>
    </w:r>
    <w:r w:rsidR="005843B6" w:rsidRPr="005843B6">
      <w:rPr>
        <w:sz w:val="16"/>
        <w:szCs w:val="16"/>
      </w:rPr>
      <w:t>20</w:t>
    </w:r>
    <w:r w:rsidRPr="005843B6">
      <w:rPr>
        <w:sz w:val="16"/>
        <w:szCs w:val="16"/>
      </w:rPr>
      <w:t>/2026 – Processo</w:t>
    </w:r>
    <w:r w:rsidR="006A58FA" w:rsidRPr="005843B6">
      <w:rPr>
        <w:sz w:val="16"/>
        <w:szCs w:val="16"/>
      </w:rPr>
      <w:t xml:space="preserve"> 23746.002124/2026-59</w:t>
    </w:r>
  </w:p>
  <w:p w14:paraId="597CE0DE" w14:textId="77777777" w:rsidR="00A34F79" w:rsidRPr="00A34F79" w:rsidRDefault="00A34F79" w:rsidP="00A34F79">
    <w:pPr>
      <w:ind w:left="23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26CB9BF0" wp14:editId="6C2A0041">
          <wp:extent cx="2677795" cy="657225"/>
          <wp:effectExtent l="0" t="0" r="8255" b="9525"/>
          <wp:docPr id="995296932" name="Imagem 16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338278" name="Imagem 16" descr="Uma imagem contendo 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72" t="11736" b="7267"/>
                  <a:stretch>
                    <a:fillRect/>
                  </a:stretch>
                </pic:blipFill>
                <pic:spPr bwMode="auto">
                  <a:xfrm>
                    <a:off x="0" y="0"/>
                    <a:ext cx="2707008" cy="664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00022B" w14:textId="77777777" w:rsidR="002F1D89" w:rsidRDefault="002F1D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E96"/>
    <w:multiLevelType w:val="multilevel"/>
    <w:tmpl w:val="D3167132"/>
    <w:lvl w:ilvl="0">
      <w:start w:val="1"/>
      <w:numFmt w:val="lowerLetter"/>
      <w:lvlText w:val="%1)"/>
      <w:lvlJc w:val="left"/>
      <w:pPr>
        <w:ind w:left="1026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52" w:hanging="247"/>
      </w:pPr>
    </w:lvl>
    <w:lvl w:ilvl="2">
      <w:numFmt w:val="bullet"/>
      <w:lvlText w:val="•"/>
      <w:lvlJc w:val="left"/>
      <w:pPr>
        <w:ind w:left="2884" w:hanging="247"/>
      </w:pPr>
    </w:lvl>
    <w:lvl w:ilvl="3">
      <w:numFmt w:val="bullet"/>
      <w:lvlText w:val="•"/>
      <w:lvlJc w:val="left"/>
      <w:pPr>
        <w:ind w:left="3816" w:hanging="246"/>
      </w:pPr>
    </w:lvl>
    <w:lvl w:ilvl="4">
      <w:numFmt w:val="bullet"/>
      <w:lvlText w:val="•"/>
      <w:lvlJc w:val="left"/>
      <w:pPr>
        <w:ind w:left="4748" w:hanging="247"/>
      </w:pPr>
    </w:lvl>
    <w:lvl w:ilvl="5">
      <w:numFmt w:val="bullet"/>
      <w:lvlText w:val="•"/>
      <w:lvlJc w:val="left"/>
      <w:pPr>
        <w:ind w:left="5680" w:hanging="247"/>
      </w:pPr>
    </w:lvl>
    <w:lvl w:ilvl="6">
      <w:numFmt w:val="bullet"/>
      <w:lvlText w:val="•"/>
      <w:lvlJc w:val="left"/>
      <w:pPr>
        <w:ind w:left="6612" w:hanging="247"/>
      </w:pPr>
    </w:lvl>
    <w:lvl w:ilvl="7">
      <w:numFmt w:val="bullet"/>
      <w:lvlText w:val="•"/>
      <w:lvlJc w:val="left"/>
      <w:pPr>
        <w:ind w:left="7544" w:hanging="247"/>
      </w:pPr>
    </w:lvl>
    <w:lvl w:ilvl="8">
      <w:numFmt w:val="bullet"/>
      <w:lvlText w:val="•"/>
      <w:lvlJc w:val="left"/>
      <w:pPr>
        <w:ind w:left="8476" w:hanging="247"/>
      </w:pPr>
    </w:lvl>
  </w:abstractNum>
  <w:abstractNum w:abstractNumId="1" w15:restartNumberingAfterBreak="0">
    <w:nsid w:val="2AAC3F22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2" w15:restartNumberingAfterBreak="0">
    <w:nsid w:val="33FB6036"/>
    <w:multiLevelType w:val="multilevel"/>
    <w:tmpl w:val="704C703A"/>
    <w:lvl w:ilvl="0">
      <w:start w:val="1"/>
      <w:numFmt w:val="decimal"/>
      <w:lvlText w:val="%1"/>
      <w:lvlJc w:val="left"/>
      <w:pPr>
        <w:ind w:left="862" w:hanging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461" w:hanging="461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upperRoman"/>
      <w:lvlText w:val="%4."/>
      <w:lvlJc w:val="right"/>
      <w:pPr>
        <w:ind w:left="580" w:hanging="360"/>
      </w:pPr>
    </w:lvl>
    <w:lvl w:ilvl="4">
      <w:start w:val="1"/>
      <w:numFmt w:val="lowerLetter"/>
      <w:lvlText w:val="%5)"/>
      <w:lvlJc w:val="left"/>
      <w:pPr>
        <w:ind w:left="1877" w:hanging="360"/>
      </w:pPr>
    </w:lvl>
    <w:lvl w:ilvl="5">
      <w:start w:val="1"/>
      <w:numFmt w:val="bullet"/>
      <w:lvlText w:val="●"/>
      <w:lvlJc w:val="left"/>
      <w:pPr>
        <w:ind w:left="3414" w:hanging="6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1" w:hanging="6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08" w:hanging="6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305" w:hanging="60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202699"/>
    <w:multiLevelType w:val="hybridMultilevel"/>
    <w:tmpl w:val="E1F4C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4392"/>
    <w:multiLevelType w:val="hybridMultilevel"/>
    <w:tmpl w:val="482E8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60233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6" w15:restartNumberingAfterBreak="0">
    <w:nsid w:val="7E334ABF"/>
    <w:multiLevelType w:val="multilevel"/>
    <w:tmpl w:val="EC087676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color w:val="000000"/>
        <w:shd w:val="clear" w:color="auto" w:fill="auto"/>
      </w:rPr>
    </w:lvl>
    <w:lvl w:ilvl="2">
      <w:start w:val="1"/>
      <w:numFmt w:val="decimal"/>
      <w:lvlText w:val="%1.%2.%3"/>
      <w:lvlJc w:val="left"/>
      <w:pPr>
        <w:ind w:left="132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700" w:hanging="480"/>
      </w:pPr>
    </w:lvl>
    <w:lvl w:ilvl="4">
      <w:numFmt w:val="bullet"/>
      <w:lvlText w:val="•"/>
      <w:lvlJc w:val="left"/>
      <w:pPr>
        <w:ind w:left="780" w:hanging="480"/>
      </w:pPr>
    </w:lvl>
    <w:lvl w:ilvl="5">
      <w:numFmt w:val="bullet"/>
      <w:lvlText w:val="•"/>
      <w:lvlJc w:val="left"/>
      <w:pPr>
        <w:ind w:left="1320" w:hanging="480"/>
      </w:pPr>
    </w:lvl>
    <w:lvl w:ilvl="6">
      <w:numFmt w:val="bullet"/>
      <w:lvlText w:val="•"/>
      <w:lvlJc w:val="left"/>
      <w:pPr>
        <w:ind w:left="3124" w:hanging="480"/>
      </w:pPr>
    </w:lvl>
    <w:lvl w:ilvl="7">
      <w:numFmt w:val="bullet"/>
      <w:lvlText w:val="•"/>
      <w:lvlJc w:val="left"/>
      <w:pPr>
        <w:ind w:left="4928" w:hanging="480"/>
      </w:pPr>
    </w:lvl>
    <w:lvl w:ilvl="8">
      <w:numFmt w:val="bullet"/>
      <w:lvlText w:val="•"/>
      <w:lvlJc w:val="left"/>
      <w:pPr>
        <w:ind w:left="6732" w:hanging="480"/>
      </w:pPr>
    </w:lvl>
  </w:abstractNum>
  <w:num w:numId="1" w16cid:durableId="773088538">
    <w:abstractNumId w:val="6"/>
  </w:num>
  <w:num w:numId="2" w16cid:durableId="1149710432">
    <w:abstractNumId w:val="0"/>
  </w:num>
  <w:num w:numId="3" w16cid:durableId="1357268358">
    <w:abstractNumId w:val="1"/>
  </w:num>
  <w:num w:numId="4" w16cid:durableId="427237503">
    <w:abstractNumId w:val="5"/>
  </w:num>
  <w:num w:numId="5" w16cid:durableId="507256112">
    <w:abstractNumId w:val="3"/>
  </w:num>
  <w:num w:numId="6" w16cid:durableId="9719596">
    <w:abstractNumId w:val="4"/>
  </w:num>
  <w:num w:numId="7" w16cid:durableId="1765298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89"/>
    <w:rsid w:val="000033AD"/>
    <w:rsid w:val="00006EBB"/>
    <w:rsid w:val="0001514A"/>
    <w:rsid w:val="00031235"/>
    <w:rsid w:val="00034F79"/>
    <w:rsid w:val="000512AB"/>
    <w:rsid w:val="00060B1A"/>
    <w:rsid w:val="000623AA"/>
    <w:rsid w:val="000807BD"/>
    <w:rsid w:val="00087D9F"/>
    <w:rsid w:val="00094446"/>
    <w:rsid w:val="000960D4"/>
    <w:rsid w:val="000A75FE"/>
    <w:rsid w:val="000B60AB"/>
    <w:rsid w:val="000E2BA6"/>
    <w:rsid w:val="000E71D3"/>
    <w:rsid w:val="000F7B38"/>
    <w:rsid w:val="0012789B"/>
    <w:rsid w:val="00130CD0"/>
    <w:rsid w:val="00135876"/>
    <w:rsid w:val="00145B61"/>
    <w:rsid w:val="00152F60"/>
    <w:rsid w:val="001556F1"/>
    <w:rsid w:val="00176DFB"/>
    <w:rsid w:val="00181501"/>
    <w:rsid w:val="001A0AA7"/>
    <w:rsid w:val="001A6216"/>
    <w:rsid w:val="001B3512"/>
    <w:rsid w:val="001B384C"/>
    <w:rsid w:val="001C2E7C"/>
    <w:rsid w:val="001D4D92"/>
    <w:rsid w:val="001E7450"/>
    <w:rsid w:val="001F0E70"/>
    <w:rsid w:val="001F18CC"/>
    <w:rsid w:val="0021117A"/>
    <w:rsid w:val="00247623"/>
    <w:rsid w:val="00281E6E"/>
    <w:rsid w:val="002A570A"/>
    <w:rsid w:val="002A5C3D"/>
    <w:rsid w:val="002B6858"/>
    <w:rsid w:val="002C2FBE"/>
    <w:rsid w:val="002F1D89"/>
    <w:rsid w:val="00316225"/>
    <w:rsid w:val="00337616"/>
    <w:rsid w:val="0035336F"/>
    <w:rsid w:val="00355659"/>
    <w:rsid w:val="00362809"/>
    <w:rsid w:val="0037041E"/>
    <w:rsid w:val="00390464"/>
    <w:rsid w:val="00392D38"/>
    <w:rsid w:val="003A7DA6"/>
    <w:rsid w:val="003D0FF6"/>
    <w:rsid w:val="003F77B7"/>
    <w:rsid w:val="004040BE"/>
    <w:rsid w:val="00412F1B"/>
    <w:rsid w:val="00421C79"/>
    <w:rsid w:val="0042325E"/>
    <w:rsid w:val="00425476"/>
    <w:rsid w:val="00431E19"/>
    <w:rsid w:val="00435DF7"/>
    <w:rsid w:val="004418C2"/>
    <w:rsid w:val="00454C54"/>
    <w:rsid w:val="00454CD6"/>
    <w:rsid w:val="00476CEB"/>
    <w:rsid w:val="004A62AA"/>
    <w:rsid w:val="004B121B"/>
    <w:rsid w:val="004C21B2"/>
    <w:rsid w:val="004C4E16"/>
    <w:rsid w:val="004D011D"/>
    <w:rsid w:val="004D1EAC"/>
    <w:rsid w:val="004D2407"/>
    <w:rsid w:val="004F677B"/>
    <w:rsid w:val="00500FA2"/>
    <w:rsid w:val="00502D26"/>
    <w:rsid w:val="005148CE"/>
    <w:rsid w:val="00531A06"/>
    <w:rsid w:val="0055022F"/>
    <w:rsid w:val="005607AC"/>
    <w:rsid w:val="0057050D"/>
    <w:rsid w:val="005748B7"/>
    <w:rsid w:val="005843B6"/>
    <w:rsid w:val="00587148"/>
    <w:rsid w:val="0059295A"/>
    <w:rsid w:val="0059336F"/>
    <w:rsid w:val="005972D6"/>
    <w:rsid w:val="005A44EB"/>
    <w:rsid w:val="005A5F8F"/>
    <w:rsid w:val="005A7B9F"/>
    <w:rsid w:val="005E6C79"/>
    <w:rsid w:val="006228AB"/>
    <w:rsid w:val="00631C72"/>
    <w:rsid w:val="0064113B"/>
    <w:rsid w:val="006571B4"/>
    <w:rsid w:val="006578F8"/>
    <w:rsid w:val="006A04A8"/>
    <w:rsid w:val="006A58FA"/>
    <w:rsid w:val="006D1054"/>
    <w:rsid w:val="006D17D3"/>
    <w:rsid w:val="006D64F8"/>
    <w:rsid w:val="007036DC"/>
    <w:rsid w:val="00711A5B"/>
    <w:rsid w:val="00714087"/>
    <w:rsid w:val="00736975"/>
    <w:rsid w:val="007479C3"/>
    <w:rsid w:val="00784FA3"/>
    <w:rsid w:val="00796482"/>
    <w:rsid w:val="007A142C"/>
    <w:rsid w:val="007C5359"/>
    <w:rsid w:val="007E0726"/>
    <w:rsid w:val="007E414A"/>
    <w:rsid w:val="007F3D80"/>
    <w:rsid w:val="007F621F"/>
    <w:rsid w:val="00811959"/>
    <w:rsid w:val="00812B26"/>
    <w:rsid w:val="00814546"/>
    <w:rsid w:val="00815958"/>
    <w:rsid w:val="00834185"/>
    <w:rsid w:val="00837168"/>
    <w:rsid w:val="008437FF"/>
    <w:rsid w:val="00863722"/>
    <w:rsid w:val="008727D1"/>
    <w:rsid w:val="00873C2B"/>
    <w:rsid w:val="00876DE8"/>
    <w:rsid w:val="00877A3A"/>
    <w:rsid w:val="00881E43"/>
    <w:rsid w:val="00894949"/>
    <w:rsid w:val="008C262E"/>
    <w:rsid w:val="008D4590"/>
    <w:rsid w:val="008D576B"/>
    <w:rsid w:val="008E4ECF"/>
    <w:rsid w:val="008F5FFA"/>
    <w:rsid w:val="0090179E"/>
    <w:rsid w:val="00926668"/>
    <w:rsid w:val="0093291C"/>
    <w:rsid w:val="00945366"/>
    <w:rsid w:val="00956ED2"/>
    <w:rsid w:val="0096095F"/>
    <w:rsid w:val="009627D6"/>
    <w:rsid w:val="00974873"/>
    <w:rsid w:val="00983662"/>
    <w:rsid w:val="009855D2"/>
    <w:rsid w:val="009922A3"/>
    <w:rsid w:val="009B2155"/>
    <w:rsid w:val="009B3A12"/>
    <w:rsid w:val="009B486B"/>
    <w:rsid w:val="009B496C"/>
    <w:rsid w:val="009E3481"/>
    <w:rsid w:val="00A10275"/>
    <w:rsid w:val="00A22654"/>
    <w:rsid w:val="00A2303F"/>
    <w:rsid w:val="00A34F79"/>
    <w:rsid w:val="00A41E95"/>
    <w:rsid w:val="00A424BB"/>
    <w:rsid w:val="00A51456"/>
    <w:rsid w:val="00A56EBC"/>
    <w:rsid w:val="00A8384A"/>
    <w:rsid w:val="00A90EBD"/>
    <w:rsid w:val="00AA1EB7"/>
    <w:rsid w:val="00AA3B61"/>
    <w:rsid w:val="00AB5FC6"/>
    <w:rsid w:val="00AE72CB"/>
    <w:rsid w:val="00AF0293"/>
    <w:rsid w:val="00AF100E"/>
    <w:rsid w:val="00AF41D9"/>
    <w:rsid w:val="00AF7668"/>
    <w:rsid w:val="00B0559F"/>
    <w:rsid w:val="00B30BB0"/>
    <w:rsid w:val="00B341BC"/>
    <w:rsid w:val="00B513DE"/>
    <w:rsid w:val="00B721EC"/>
    <w:rsid w:val="00BC59A4"/>
    <w:rsid w:val="00BE074F"/>
    <w:rsid w:val="00BF4358"/>
    <w:rsid w:val="00BF5AAE"/>
    <w:rsid w:val="00BF5B58"/>
    <w:rsid w:val="00C32660"/>
    <w:rsid w:val="00C33073"/>
    <w:rsid w:val="00C40B91"/>
    <w:rsid w:val="00C411E4"/>
    <w:rsid w:val="00C759C7"/>
    <w:rsid w:val="00C7712B"/>
    <w:rsid w:val="00C875BD"/>
    <w:rsid w:val="00C935A2"/>
    <w:rsid w:val="00CA1AD1"/>
    <w:rsid w:val="00CA76DF"/>
    <w:rsid w:val="00CB0822"/>
    <w:rsid w:val="00CB6E32"/>
    <w:rsid w:val="00CC5C93"/>
    <w:rsid w:val="00CC7871"/>
    <w:rsid w:val="00CF6199"/>
    <w:rsid w:val="00D042FD"/>
    <w:rsid w:val="00D11255"/>
    <w:rsid w:val="00D6279C"/>
    <w:rsid w:val="00D860B3"/>
    <w:rsid w:val="00D972F5"/>
    <w:rsid w:val="00DA0B68"/>
    <w:rsid w:val="00DA232C"/>
    <w:rsid w:val="00DC176E"/>
    <w:rsid w:val="00DC4939"/>
    <w:rsid w:val="00DD165E"/>
    <w:rsid w:val="00E03740"/>
    <w:rsid w:val="00E04ECE"/>
    <w:rsid w:val="00E160C3"/>
    <w:rsid w:val="00E209CF"/>
    <w:rsid w:val="00E25D0B"/>
    <w:rsid w:val="00E32F2C"/>
    <w:rsid w:val="00E33CFD"/>
    <w:rsid w:val="00E51F95"/>
    <w:rsid w:val="00E6164A"/>
    <w:rsid w:val="00E61F57"/>
    <w:rsid w:val="00E744A6"/>
    <w:rsid w:val="00E84DE3"/>
    <w:rsid w:val="00E91394"/>
    <w:rsid w:val="00E97F07"/>
    <w:rsid w:val="00EA3594"/>
    <w:rsid w:val="00EB40F1"/>
    <w:rsid w:val="00EE1AD1"/>
    <w:rsid w:val="00EE550C"/>
    <w:rsid w:val="00F15A0B"/>
    <w:rsid w:val="00F22E94"/>
    <w:rsid w:val="00F30885"/>
    <w:rsid w:val="00F41D8B"/>
    <w:rsid w:val="00F80EC7"/>
    <w:rsid w:val="00F82731"/>
    <w:rsid w:val="00FA0F9D"/>
    <w:rsid w:val="00FC4379"/>
    <w:rsid w:val="00FC6DC6"/>
    <w:rsid w:val="00FD2CBF"/>
    <w:rsid w:val="00FE27F0"/>
    <w:rsid w:val="00FE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E707C"/>
  <w15:docId w15:val="{52FE0D5B-7092-43A3-97D5-F7CDCC05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169"/>
      <w:ind w:left="45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96"/>
      <w:ind w:left="210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1150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50C"/>
  </w:style>
  <w:style w:type="paragraph" w:styleId="Rodap">
    <w:name w:val="footer"/>
    <w:basedOn w:val="Normal"/>
    <w:link w:val="Rodap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50C"/>
  </w:style>
  <w:style w:type="paragraph" w:styleId="PargrafodaLista">
    <w:name w:val="List Paragraph"/>
    <w:basedOn w:val="Normal"/>
    <w:uiPriority w:val="34"/>
    <w:qFormat/>
    <w:rsid w:val="00C875BD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60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60C3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F5AA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5AAE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91394"/>
    <w:rPr>
      <w:rFonts w:ascii="Verdana" w:eastAsia="Verdana" w:hAnsi="Verdana" w:cs="Verdana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E04ECE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A9Cf1SJ1v1jMVD97ABcluRBkQ==">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7F2C59-3701-44DA-AFEA-D9D104DA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402</Characters>
  <Application>Microsoft Office Word</Application>
  <DocSecurity>0</DocSecurity>
  <Lines>12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Batista Lopes da Silva</dc:creator>
  <cp:lastModifiedBy>João Batista Lopes da Silva</cp:lastModifiedBy>
  <cp:revision>4</cp:revision>
  <dcterms:created xsi:type="dcterms:W3CDTF">2026-07-14T14:40:00Z</dcterms:created>
  <dcterms:modified xsi:type="dcterms:W3CDTF">2026-07-14T14:42:00Z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2022-07-15T00:00:00Z</vt:lpwstr>
  </property>
  <property fmtid="{D5CDD505-2E9C-101B-9397-08002B2CF9AE}" pid="3" name="LastSaved">
    <vt:lpwstr>2023-03-12T00:00:00Z</vt:lpwstr>
  </property>
  <property fmtid="{D5CDD505-2E9C-101B-9397-08002B2CF9AE}" pid="4" name="Producer">
    <vt:lpwstr>iText 2.1.7 by 1T3XT</vt:lpwstr>
  </property>
</Properties>
</file>